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7014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DD0ED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istniejącej DK15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  <w:r w:rsidR="00351ED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78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  <w:r w:rsidR="00351ED9">
              <w:rPr>
                <w:rFonts w:ascii="Arial" w:hAnsi="Arial" w:cs="Arial"/>
                <w:sz w:val="20"/>
                <w:szCs w:val="20"/>
              </w:rPr>
              <w:t>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0,162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0,74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0,142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0,0195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0,089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0,058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0,0042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0,019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0,000281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0,00128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D0ED9" w:rsidRDefault="00CC2F4C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AB34D5" w:rsidRPr="007C704A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08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2" w:type="pct"/>
            <w:vAlign w:val="center"/>
          </w:tcPr>
          <w:p w:rsidR="00AB34D5" w:rsidRPr="00880022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</w:tr>
      <w:tr w:rsidR="00DD0ED9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507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08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580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522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2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51ED9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0,1025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0,0903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0,01235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0,00491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0,01235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0,00811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0,002651</w:t>
            </w:r>
          </w:p>
        </w:tc>
      </w:tr>
      <w:tr w:rsidR="00351ED9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0,0001781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51ED9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0,2214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0,1617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0,2215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0,1424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0,1951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0,01062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0,01751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0,00573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0,0002808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0,000385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0,0918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0,736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0,0917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0,0808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0,00725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0,002371 </w:t>
            </w:r>
          </w:p>
        </w:tc>
      </w:tr>
      <w:tr w:rsidR="00351ED9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51ED9" w:rsidRDefault="00351ED9" w:rsidP="00351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0,0001593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CC2F4C">
        <w:rPr>
          <w:rFonts w:ascii="Arial" w:hAnsi="Arial" w:cs="Arial"/>
          <w:color w:val="000000"/>
          <w:sz w:val="18"/>
          <w:szCs w:val="18"/>
        </w:rPr>
        <w:t>istniejącej DK15</w:t>
      </w:r>
      <w:r w:rsidR="00DD0ED9">
        <w:rPr>
          <w:rFonts w:ascii="Arial" w:hAnsi="Arial" w:cs="Arial"/>
          <w:color w:val="000000"/>
          <w:sz w:val="18"/>
          <w:szCs w:val="18"/>
        </w:rPr>
        <w:t xml:space="preserve">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="00351ED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D0ED9" w:rsidTr="00DD0ED9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10,412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92B1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92B1C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92B1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92B1C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92B1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92B1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0,935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D0ED9" w:rsidTr="00DD0ED9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92B1C" w:rsidTr="00DD0ED9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92B1C" w:rsidTr="00DD0ED9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92B1C" w:rsidRDefault="00D92B1C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2B1C" w:rsidRDefault="00D92B1C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136,4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120,23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120,23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10,412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92B1C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16,44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1,424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92B1C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0,567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6,54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0,567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92B1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10,8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3,5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DD0ED9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0,0205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474" w:rsidRDefault="00B25474" w:rsidP="00AB34D5">
      <w:pPr>
        <w:spacing w:after="0" w:line="240" w:lineRule="auto"/>
      </w:pPr>
      <w:r>
        <w:separator/>
      </w:r>
    </w:p>
  </w:endnote>
  <w:endnote w:type="continuationSeparator" w:id="0">
    <w:p w:rsidR="00B25474" w:rsidRDefault="00B25474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474" w:rsidRDefault="00B25474" w:rsidP="00AB34D5">
      <w:pPr>
        <w:spacing w:after="0" w:line="240" w:lineRule="auto"/>
      </w:pPr>
      <w:r>
        <w:separator/>
      </w:r>
    </w:p>
  </w:footnote>
  <w:footnote w:type="continuationSeparator" w:id="0">
    <w:p w:rsidR="00B25474" w:rsidRDefault="00B25474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1227F1"/>
    <w:rsid w:val="0014792C"/>
    <w:rsid w:val="00351ED9"/>
    <w:rsid w:val="003C5837"/>
    <w:rsid w:val="005513C0"/>
    <w:rsid w:val="00594204"/>
    <w:rsid w:val="005D322F"/>
    <w:rsid w:val="00642219"/>
    <w:rsid w:val="007014C8"/>
    <w:rsid w:val="007021CB"/>
    <w:rsid w:val="00765558"/>
    <w:rsid w:val="007C704A"/>
    <w:rsid w:val="00880022"/>
    <w:rsid w:val="00AB34D5"/>
    <w:rsid w:val="00B25474"/>
    <w:rsid w:val="00B616EA"/>
    <w:rsid w:val="00CC2F4C"/>
    <w:rsid w:val="00D74A7A"/>
    <w:rsid w:val="00D92B1C"/>
    <w:rsid w:val="00DD0ED9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A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1365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2024-10-06T19:09:00Z</dcterms:modified>
</cp:coreProperties>
</file>